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D7" w:rsidRDefault="00826CD7"/>
    <w:p w:rsidR="00167774" w:rsidRDefault="00167774" w:rsidP="00167774">
      <w:r>
        <w:t>1.</w:t>
      </w:r>
      <w:r>
        <w:tab/>
      </w:r>
      <w:r w:rsidRPr="00167774">
        <w:rPr>
          <w:b/>
          <w:u w:val="single"/>
        </w:rPr>
        <w:t>Equal Opportunity Employment</w:t>
      </w:r>
      <w:r>
        <w:t>. All qualified applicants will receive consideration without unlawful regard lo age, race, color, religion, creed, sex, marital status, national origin, disability, marital status, or any other basis protected by law. If you have any concern about the legality of any question, please call it to the attention of a Company officer and discuss your concerns.</w:t>
      </w:r>
    </w:p>
    <w:p w:rsidR="00167774" w:rsidRDefault="00167774" w:rsidP="00167774">
      <w:r>
        <w:t>2.</w:t>
      </w:r>
      <w:r>
        <w:tab/>
      </w:r>
      <w:r w:rsidRPr="00167774">
        <w:rPr>
          <w:b/>
          <w:u w:val="single"/>
        </w:rPr>
        <w:t xml:space="preserve">Completeness </w:t>
      </w:r>
      <w:proofErr w:type="gramStart"/>
      <w:r w:rsidRPr="00167774">
        <w:rPr>
          <w:b/>
          <w:u w:val="single"/>
        </w:rPr>
        <w:t>And</w:t>
      </w:r>
      <w:proofErr w:type="gramEnd"/>
      <w:r w:rsidRPr="00167774">
        <w:rPr>
          <w:b/>
          <w:u w:val="single"/>
        </w:rPr>
        <w:t xml:space="preserve"> Accuracy Of Information</w:t>
      </w:r>
      <w:r>
        <w:t>. I represent that all of the information now or hereafter given by me in support of my application for employment is true and complete. I understand that my false, omitted, or misleading information submitted during the application process will disqualify me from consideration for hire. If I have already been hired before the falsification or omission is discovered, my employment will be terminated.</w:t>
      </w:r>
    </w:p>
    <w:p w:rsidR="00167774" w:rsidRDefault="00167774" w:rsidP="00167774">
      <w:r>
        <w:t>3.</w:t>
      </w:r>
      <w:r>
        <w:tab/>
      </w:r>
      <w:r w:rsidRPr="00167774">
        <w:rPr>
          <w:b/>
          <w:u w:val="single"/>
        </w:rPr>
        <w:t xml:space="preserve">Authorization </w:t>
      </w:r>
      <w:proofErr w:type="gramStart"/>
      <w:r w:rsidRPr="00167774">
        <w:rPr>
          <w:b/>
          <w:u w:val="single"/>
        </w:rPr>
        <w:t>For</w:t>
      </w:r>
      <w:proofErr w:type="gramEnd"/>
      <w:r w:rsidRPr="00167774">
        <w:rPr>
          <w:b/>
          <w:u w:val="single"/>
        </w:rPr>
        <w:t xml:space="preserve"> Release Of Information And Release From Liability</w:t>
      </w:r>
      <w:r w:rsidRPr="00167774">
        <w:t xml:space="preserve">. I authorize you </w:t>
      </w:r>
      <w:r>
        <w:t xml:space="preserve">to </w:t>
      </w:r>
      <w:r w:rsidRPr="00167774">
        <w:t>verify any of the</w:t>
      </w:r>
      <w:r>
        <w:t xml:space="preserve"> information given</w:t>
      </w:r>
      <w:r w:rsidRPr="00167774">
        <w:t xml:space="preserve"> during </w:t>
      </w:r>
      <w:r>
        <w:t>the</w:t>
      </w:r>
      <w:r w:rsidRPr="00167774">
        <w:t xml:space="preserve"> application process </w:t>
      </w:r>
      <w:r>
        <w:t>appropriate individuals, compan</w:t>
      </w:r>
      <w:r w:rsidRPr="00167774">
        <w:t xml:space="preserve">ies, institutions, or agencies </w:t>
      </w:r>
      <w:r>
        <w:t>and I authorize them to release such information</w:t>
      </w:r>
      <w:r w:rsidRPr="00167774">
        <w:t xml:space="preserve"> you require, including my prior disciplinary employ</w:t>
      </w:r>
      <w:r>
        <w:t>ment records, criminal backgroun</w:t>
      </w:r>
      <w:r w:rsidRPr="00167774">
        <w:t>d, securi</w:t>
      </w:r>
      <w:r>
        <w:t>ty clearance, past</w:t>
      </w:r>
      <w:r w:rsidRPr="00167774">
        <w:t xml:space="preserve"> employment, and education without any obligation to give me a </w:t>
      </w:r>
      <w:r>
        <w:t>written notice</w:t>
      </w:r>
      <w:r w:rsidRPr="00167774">
        <w:t xml:space="preserve"> of d</w:t>
      </w:r>
      <w:r>
        <w:t xml:space="preserve">isclosure. </w:t>
      </w:r>
      <w:proofErr w:type="gramStart"/>
      <w:r>
        <w:t>l</w:t>
      </w:r>
      <w:proofErr w:type="gramEnd"/>
      <w:r>
        <w:t xml:space="preserve"> hereby release you and them</w:t>
      </w:r>
      <w:r w:rsidRPr="00167774">
        <w:t xml:space="preserve"> from any liability whatsoever</w:t>
      </w:r>
      <w:r>
        <w:t xml:space="preserve"> as a result of such inquires and</w:t>
      </w:r>
      <w:r w:rsidRPr="00167774">
        <w:t xml:space="preserve"> disclosures. A photocopy or</w:t>
      </w:r>
      <w:r>
        <w:t xml:space="preserve"> other </w:t>
      </w:r>
      <w:r w:rsidRPr="00167774">
        <w:t>electronic reproduction of</w:t>
      </w:r>
      <w:r>
        <w:t xml:space="preserve"> this au</w:t>
      </w:r>
      <w:r w:rsidRPr="00167774">
        <w:t>thorization/release i</w:t>
      </w:r>
      <w:r w:rsidR="00381564">
        <w:t>s binding and may be relied upon</w:t>
      </w:r>
      <w:r w:rsidRPr="00167774">
        <w:t>.</w:t>
      </w:r>
    </w:p>
    <w:p w:rsidR="00381564" w:rsidRDefault="00381564" w:rsidP="00381564">
      <w:r>
        <w:t>4.</w:t>
      </w:r>
      <w:r>
        <w:tab/>
      </w:r>
      <w:r w:rsidRPr="00EF3A9C">
        <w:rPr>
          <w:b/>
          <w:u w:val="single"/>
        </w:rPr>
        <w:t>No Written, Oral, Or Implied Contracts</w:t>
      </w:r>
      <w:r>
        <w:t xml:space="preserve">. </w:t>
      </w:r>
      <w:proofErr w:type="gramStart"/>
      <w:r>
        <w:t>l</w:t>
      </w:r>
      <w:proofErr w:type="gramEnd"/>
      <w:r>
        <w:t xml:space="preserve"> understand that all employment </w:t>
      </w:r>
      <w:r w:rsidR="00EF3A9C">
        <w:t>with the</w:t>
      </w:r>
      <w:r>
        <w:t xml:space="preserve"> </w:t>
      </w:r>
      <w:r w:rsidR="00EF3A9C">
        <w:t>Company is "at will." This means that</w:t>
      </w:r>
      <w:r>
        <w:t xml:space="preserve"> just as I have the right to terminate the employment relationship at my time, with or </w:t>
      </w:r>
      <w:r w:rsidR="00EF3A9C">
        <w:t>without</w:t>
      </w:r>
      <w:r>
        <w:t xml:space="preserve"> reason; </w:t>
      </w:r>
      <w:r w:rsidR="00EF3A9C">
        <w:t>the</w:t>
      </w:r>
      <w:r>
        <w:t xml:space="preserve"> Company retains a similar right</w:t>
      </w:r>
      <w:r w:rsidR="00EF3A9C">
        <w:t>.</w:t>
      </w:r>
      <w:r>
        <w:t xml:space="preserve"> I understand that any written company documents,</w:t>
      </w:r>
      <w:r w:rsidR="00EF3A9C">
        <w:t xml:space="preserve"> or any oral statements made either during the</w:t>
      </w:r>
      <w:r>
        <w:t xml:space="preserve"> application process or, if I am employed, after I am employed should not be relied upon by </w:t>
      </w:r>
      <w:proofErr w:type="gramStart"/>
      <w:r>
        <w:t>myself</w:t>
      </w:r>
      <w:proofErr w:type="gramEnd"/>
      <w:r>
        <w:t xml:space="preserve"> as altering </w:t>
      </w:r>
      <w:r w:rsidR="00EF3A9C">
        <w:t>this</w:t>
      </w:r>
      <w:r>
        <w:t xml:space="preserve"> general policy. I acknowledge </w:t>
      </w:r>
      <w:r w:rsidR="00EF3A9C">
        <w:t>that</w:t>
      </w:r>
      <w:r>
        <w:t xml:space="preserve"> only the Co</w:t>
      </w:r>
      <w:r w:rsidR="00EF3A9C">
        <w:t>mpany President</w:t>
      </w:r>
      <w:r>
        <w:t xml:space="preserve"> has the aut</w:t>
      </w:r>
      <w:r w:rsidR="00EF3A9C">
        <w:t>hority to alter the at-will nature of employment, and</w:t>
      </w:r>
      <w:r>
        <w:t xml:space="preserve"> then only by a written contract specifically signed by the individual and the Company President.</w:t>
      </w:r>
    </w:p>
    <w:p w:rsidR="00381564" w:rsidRDefault="00381564" w:rsidP="00381564">
      <w:r>
        <w:t>5.</w:t>
      </w:r>
      <w:r>
        <w:tab/>
      </w:r>
      <w:r w:rsidRPr="00EF3A9C">
        <w:rPr>
          <w:b/>
          <w:u w:val="single"/>
        </w:rPr>
        <w:t xml:space="preserve">Travel </w:t>
      </w:r>
      <w:proofErr w:type="gramStart"/>
      <w:r w:rsidRPr="00EF3A9C">
        <w:rPr>
          <w:b/>
          <w:u w:val="single"/>
        </w:rPr>
        <w:t>Or</w:t>
      </w:r>
      <w:proofErr w:type="gramEnd"/>
      <w:r w:rsidRPr="00EF3A9C">
        <w:rPr>
          <w:b/>
          <w:u w:val="single"/>
        </w:rPr>
        <w:t xml:space="preserve"> Relocation</w:t>
      </w:r>
      <w:r>
        <w:t xml:space="preserve">. I </w:t>
      </w:r>
      <w:r w:rsidR="00EF3A9C">
        <w:t>understand that the nature</w:t>
      </w:r>
      <w:r>
        <w:t xml:space="preserve"> of the business of the Company i</w:t>
      </w:r>
      <w:r w:rsidR="00EF3A9C">
        <w:t>s such that I must be willing to travel or even move to</w:t>
      </w:r>
      <w:r>
        <w:t xml:space="preserve"> various locations. I agree to travel or move when required.</w:t>
      </w:r>
    </w:p>
    <w:p w:rsidR="00381564" w:rsidRDefault="00381564" w:rsidP="00381564">
      <w:r>
        <w:t>6.</w:t>
      </w:r>
      <w:r>
        <w:tab/>
      </w:r>
      <w:r w:rsidRPr="00EF3A9C">
        <w:rPr>
          <w:b/>
          <w:u w:val="single"/>
        </w:rPr>
        <w:t>Policies and Benefits May Be Altered</w:t>
      </w:r>
      <w:r>
        <w:t xml:space="preserve">. I </w:t>
      </w:r>
      <w:r w:rsidR="00EF3A9C">
        <w:t>understand</w:t>
      </w:r>
      <w:r>
        <w:t xml:space="preserve"> that, as a part of the </w:t>
      </w:r>
      <w:r w:rsidR="00EF3A9C">
        <w:t>nature of at</w:t>
      </w:r>
      <w:r>
        <w:t>-wil</w:t>
      </w:r>
      <w:r w:rsidR="00EF3A9C">
        <w:t>l employment, the Company may at</w:t>
      </w:r>
      <w:r>
        <w:t xml:space="preserve"> its option, change, delete, suspend, or discontinue any policy that may be in pla</w:t>
      </w:r>
      <w:r w:rsidR="00EF3A9C">
        <w:t xml:space="preserve">ce during my employment </w:t>
      </w:r>
      <w:proofErr w:type="spellStart"/>
      <w:r w:rsidR="00EF3A9C">
        <w:t>al</w:t>
      </w:r>
      <w:proofErr w:type="spellEnd"/>
      <w:r w:rsidR="00EF3A9C">
        <w:t xml:space="preserve"> any time, without</w:t>
      </w:r>
      <w:r>
        <w:t xml:space="preserve"> prior notice. I also acknowledge </w:t>
      </w:r>
      <w:r w:rsidR="00EF3A9C">
        <w:t>that t</w:t>
      </w:r>
      <w:r>
        <w:t xml:space="preserve">he Company reserves </w:t>
      </w:r>
      <w:r w:rsidR="00EF3A9C">
        <w:t>the</w:t>
      </w:r>
      <w:r>
        <w:t xml:space="preserve"> right to change, delete, suspend, or discontinue any part </w:t>
      </w:r>
      <w:r w:rsidR="00EF3A9C">
        <w:t>or parts</w:t>
      </w:r>
      <w:r>
        <w:t xml:space="preserve"> of</w:t>
      </w:r>
      <w:r w:rsidR="00EF3A9C">
        <w:t xml:space="preserve"> any benefit program at any t</w:t>
      </w:r>
      <w:r>
        <w:t xml:space="preserve">ime without prior notice, </w:t>
      </w:r>
      <w:r w:rsidR="00EF3A9C">
        <w:t>both</w:t>
      </w:r>
      <w:r>
        <w:t xml:space="preserve"> while an individual is actively employed and after </w:t>
      </w:r>
      <w:r w:rsidR="00EF3A9C">
        <w:t xml:space="preserve">the </w:t>
      </w:r>
      <w:r>
        <w:t>employme</w:t>
      </w:r>
      <w:r w:rsidR="00EF3A9C">
        <w:t xml:space="preserve">nt </w:t>
      </w:r>
      <w:r>
        <w:t xml:space="preserve">relationship has terminated, </w:t>
      </w:r>
      <w:r w:rsidR="00EF3A9C">
        <w:t>including</w:t>
      </w:r>
      <w:r>
        <w:t xml:space="preserve"> by retirement.</w:t>
      </w:r>
    </w:p>
    <w:p w:rsidR="00381564" w:rsidRDefault="00381564" w:rsidP="00381564">
      <w:r>
        <w:t>7.</w:t>
      </w:r>
      <w:r>
        <w:tab/>
      </w:r>
      <w:r w:rsidRPr="00EF3A9C">
        <w:rPr>
          <w:b/>
          <w:u w:val="single"/>
        </w:rPr>
        <w:t>Job App</w:t>
      </w:r>
      <w:r w:rsidR="00EF3A9C" w:rsidRPr="00EF3A9C">
        <w:rPr>
          <w:b/>
          <w:u w:val="single"/>
        </w:rPr>
        <w:t>lication</w:t>
      </w:r>
      <w:r w:rsidRPr="00EF3A9C">
        <w:rPr>
          <w:b/>
          <w:u w:val="single"/>
        </w:rPr>
        <w:t xml:space="preserve"> Policy</w:t>
      </w:r>
      <w:r>
        <w:t>. We generally accept job applications only when we have determined there are jobs available or soon lo be available which we intend to fill. When we make a determination the</w:t>
      </w:r>
      <w:r w:rsidR="00572978">
        <w:t>re are jobs which we intend to fill, we reserve the right to review active</w:t>
      </w:r>
      <w:r>
        <w:t xml:space="preserve"> </w:t>
      </w:r>
      <w:r w:rsidR="00572978">
        <w:t>applications</w:t>
      </w:r>
      <w:r>
        <w:t xml:space="preserve"> already </w:t>
      </w:r>
      <w:r w:rsidR="00572978">
        <w:t xml:space="preserve">on file </w:t>
      </w:r>
      <w:r w:rsidR="00572978">
        <w:lastRenderedPageBreak/>
        <w:t>prior t</w:t>
      </w:r>
      <w:r>
        <w:t xml:space="preserve">o accepting applications. Given the </w:t>
      </w:r>
      <w:r w:rsidR="00572978">
        <w:t>nature</w:t>
      </w:r>
      <w:r>
        <w:t xml:space="preserve"> of our </w:t>
      </w:r>
      <w:r w:rsidR="00572978">
        <w:t>business, we reserve t</w:t>
      </w:r>
      <w:r>
        <w:t>he right to not hire persons e</w:t>
      </w:r>
      <w:r w:rsidR="00572978">
        <w:t>ven though applications have be</w:t>
      </w:r>
      <w:r>
        <w:t>en accepted should we</w:t>
      </w:r>
      <w:r w:rsidR="00572978">
        <w:t xml:space="preserve"> determine our needs were not as</w:t>
      </w:r>
      <w:r>
        <w:t xml:space="preserve"> we initially projected</w:t>
      </w:r>
      <w:r w:rsidR="00572978">
        <w:t>.</w:t>
      </w:r>
      <w:r>
        <w:t xml:space="preserve"> Applications are considered 'active' for a period of 30 calendar days from </w:t>
      </w:r>
      <w:r w:rsidR="00572978">
        <w:t>the dat</w:t>
      </w:r>
      <w:r>
        <w:t xml:space="preserve">e </w:t>
      </w:r>
      <w:r w:rsidR="00572978">
        <w:t xml:space="preserve">they </w:t>
      </w:r>
      <w:r>
        <w:t>were initially signed. An applicant who wishes to be c</w:t>
      </w:r>
      <w:r w:rsidR="00572978">
        <w:t xml:space="preserve">onsidered </w:t>
      </w:r>
      <w:r>
        <w:t>after the expiration of that period may establish one</w:t>
      </w:r>
      <w:r w:rsidR="00572978">
        <w:t xml:space="preserve">(1) </w:t>
      </w:r>
      <w:r>
        <w:t xml:space="preserve">additional 30 day 'active' period by </w:t>
      </w:r>
      <w:r w:rsidR="00572978">
        <w:t>either</w:t>
      </w:r>
      <w:r>
        <w:t xml:space="preserve"> calling or personally visiting the company office </w:t>
      </w:r>
      <w:r w:rsidR="00572978">
        <w:t>no sooner th</w:t>
      </w:r>
      <w:r>
        <w:t>an</w:t>
      </w:r>
      <w:r w:rsidR="00572978">
        <w:t xml:space="preserve"> five (5) calendar days prior to and no</w:t>
      </w:r>
      <w:r>
        <w:t xml:space="preserve"> later than five (5) calendar days after the expiration of the ini</w:t>
      </w:r>
      <w:r w:rsidR="00572978">
        <w:t>tial 30 day period. In that even</w:t>
      </w:r>
      <w:r>
        <w:t xml:space="preserve">t, the </w:t>
      </w:r>
      <w:r w:rsidR="00572978">
        <w:t xml:space="preserve">second </w:t>
      </w:r>
      <w:r>
        <w:t>30 day active period will commence immediately upon the expiration of the first</w:t>
      </w:r>
      <w:r w:rsidR="00572978">
        <w:t>. After th</w:t>
      </w:r>
      <w:r>
        <w:t xml:space="preserve">e expiration </w:t>
      </w:r>
      <w:r w:rsidR="00572978">
        <w:t>of t</w:t>
      </w:r>
      <w:r>
        <w:t>he "active' period, a new application must be completed.</w:t>
      </w:r>
    </w:p>
    <w:p w:rsidR="00572978" w:rsidRDefault="00572978" w:rsidP="00381564">
      <w:r>
        <w:t>8.</w:t>
      </w:r>
      <w:r>
        <w:tab/>
        <w:t xml:space="preserve">Health Examination. I understand </w:t>
      </w:r>
      <w:r w:rsidRPr="00572978">
        <w:t xml:space="preserve">and agree </w:t>
      </w:r>
      <w:r>
        <w:t>that an</w:t>
      </w:r>
      <w:r w:rsidRPr="00572978">
        <w:t xml:space="preserve"> offer of employment may be conditional upon successful completion</w:t>
      </w:r>
      <w:r>
        <w:t xml:space="preserve"> </w:t>
      </w:r>
      <w:r w:rsidRPr="00572978">
        <w:t xml:space="preserve">of a health examination which includes a drug screen. l further </w:t>
      </w:r>
      <w:r>
        <w:t xml:space="preserve">understand </w:t>
      </w:r>
      <w:r w:rsidRPr="00572978">
        <w:t>that if I am offered employme</w:t>
      </w:r>
      <w:r>
        <w:t>n</w:t>
      </w:r>
      <w:r w:rsidRPr="00572978">
        <w:t xml:space="preserve">t and refuse </w:t>
      </w:r>
      <w:r>
        <w:t>to participate</w:t>
      </w:r>
      <w:r w:rsidRPr="00572978">
        <w:t xml:space="preserve"> in the health examination or drug screen, my offer of employmen</w:t>
      </w:r>
      <w:r>
        <w:t xml:space="preserve">t will be withdrawn. </w:t>
      </w:r>
      <w:r w:rsidRPr="00572978">
        <w:t xml:space="preserve">I further </w:t>
      </w:r>
      <w:r>
        <w:t>understand that if</w:t>
      </w:r>
      <w:r w:rsidRPr="00572978">
        <w:t xml:space="preserve"> alcohol or illegal drugs are detected, I will not be employed.</w:t>
      </w:r>
    </w:p>
    <w:p w:rsidR="00572978" w:rsidRDefault="00572978" w:rsidP="00381564">
      <w:r>
        <w:t>9.</w:t>
      </w:r>
      <w:r>
        <w:tab/>
        <w:t>Background</w:t>
      </w:r>
      <w:r w:rsidRPr="00572978">
        <w:t xml:space="preserve"> Investigation. W</w:t>
      </w:r>
      <w:r>
        <w:t xml:space="preserve">e are required to advise you a </w:t>
      </w:r>
      <w:r w:rsidR="008404A2">
        <w:t>routine</w:t>
      </w:r>
      <w:r w:rsidRPr="00572978">
        <w:t xml:space="preserve"> inquiry may be made which will provide applicable</w:t>
      </w:r>
      <w:r w:rsidR="008404A2">
        <w:t xml:space="preserve"> information </w:t>
      </w:r>
      <w:r w:rsidR="008404A2" w:rsidRPr="008404A2">
        <w:t>concerning character, general reputation, personal characteristics; and mode of</w:t>
      </w:r>
      <w:r w:rsidR="008404A2">
        <w:t xml:space="preserve"> living. I have a right t</w:t>
      </w:r>
      <w:r w:rsidR="008404A2" w:rsidRPr="008404A2">
        <w:t>o make a written request with</w:t>
      </w:r>
      <w:r w:rsidR="008404A2">
        <w:t>in a reasonable period of lime t</w:t>
      </w:r>
      <w:r w:rsidR="008404A2" w:rsidRPr="008404A2">
        <w:t>o receive additional detailed information about the nature and scope of any such investigative report that is made.</w:t>
      </w:r>
    </w:p>
    <w:p w:rsidR="008404A2" w:rsidRDefault="008404A2" w:rsidP="00381564"/>
    <w:p w:rsidR="00F2388A" w:rsidRPr="00F2388A" w:rsidRDefault="00F2388A" w:rsidP="00381564">
      <w:pPr>
        <w:rPr>
          <w:b/>
          <w:sz w:val="36"/>
          <w:szCs w:val="36"/>
          <w:u w:val="single"/>
        </w:rPr>
      </w:pPr>
      <w:r>
        <w:rPr>
          <w:b/>
          <w:sz w:val="36"/>
          <w:szCs w:val="36"/>
          <w:u w:val="single"/>
        </w:rPr>
        <w:t>Personal Information</w:t>
      </w:r>
    </w:p>
    <w:p w:rsidR="008404A2" w:rsidRDefault="008404A2" w:rsidP="00381564">
      <w:r>
        <w:t>First Name:</w:t>
      </w:r>
    </w:p>
    <w:p w:rsidR="008404A2" w:rsidRDefault="008404A2" w:rsidP="00381564">
      <w:r>
        <w:t>Last Name:</w:t>
      </w:r>
    </w:p>
    <w:p w:rsidR="008404A2" w:rsidRDefault="008404A2" w:rsidP="00381564">
      <w:r>
        <w:t>Present Address:</w:t>
      </w:r>
    </w:p>
    <w:p w:rsidR="008404A2" w:rsidRDefault="008404A2" w:rsidP="00381564">
      <w:r>
        <w:t>City, State, Zip Code:</w:t>
      </w:r>
    </w:p>
    <w:p w:rsidR="008404A2" w:rsidRDefault="008404A2" w:rsidP="00381564">
      <w:r>
        <w:t>Phone Number:</w:t>
      </w:r>
    </w:p>
    <w:p w:rsidR="008404A2" w:rsidRDefault="008404A2" w:rsidP="00381564">
      <w:r>
        <w:t>Additional Address Where You May Be Reached (If Applicable):</w:t>
      </w:r>
    </w:p>
    <w:p w:rsidR="008404A2" w:rsidRDefault="008404A2" w:rsidP="00381564">
      <w:r>
        <w:t>Last Previous Address:</w:t>
      </w:r>
    </w:p>
    <w:p w:rsidR="008404A2" w:rsidRDefault="008404A2" w:rsidP="00381564">
      <w:r>
        <w:t>City, State, Zip Code:</w:t>
      </w:r>
    </w:p>
    <w:p w:rsidR="008404A2" w:rsidRDefault="008404A2" w:rsidP="00381564">
      <w:r>
        <w:t>Position You Are Applying For:</w:t>
      </w:r>
    </w:p>
    <w:p w:rsidR="008404A2" w:rsidRDefault="008404A2" w:rsidP="00381564">
      <w:r>
        <w:lastRenderedPageBreak/>
        <w:t>Have you worked for this company before? If yes, when?</w:t>
      </w:r>
    </w:p>
    <w:p w:rsidR="008404A2" w:rsidRDefault="008404A2" w:rsidP="00381564"/>
    <w:p w:rsidR="008404A2" w:rsidRDefault="008404A2" w:rsidP="00381564">
      <w:r>
        <w:t>How did you learn about this company?</w:t>
      </w:r>
    </w:p>
    <w:p w:rsidR="008404A2" w:rsidRDefault="008404A2" w:rsidP="00381564"/>
    <w:p w:rsidR="008404A2" w:rsidRDefault="008404A2" w:rsidP="00381564">
      <w:r>
        <w:t>Friends or Relatives working for this company:</w:t>
      </w:r>
    </w:p>
    <w:p w:rsidR="008404A2" w:rsidRDefault="008404A2" w:rsidP="00381564"/>
    <w:p w:rsidR="008404A2" w:rsidRDefault="008404A2" w:rsidP="00381564">
      <w:r>
        <w:t>May we contact you at work? If yes, what is your work’s number and what time can we call you?</w:t>
      </w:r>
    </w:p>
    <w:p w:rsidR="008404A2" w:rsidRDefault="008404A2" w:rsidP="00381564"/>
    <w:p w:rsidR="008404A2" w:rsidRDefault="008404A2" w:rsidP="00381564">
      <w:r>
        <w:t>Are you 18 years of age or older? If you are under 18, can you furnish a work permit?</w:t>
      </w:r>
    </w:p>
    <w:p w:rsidR="008404A2" w:rsidRDefault="008404A2" w:rsidP="00381564"/>
    <w:p w:rsidR="008404A2" w:rsidRDefault="008404A2" w:rsidP="00381564">
      <w:r>
        <w:t>Are you legally eligible for employment in this country? (Proof of this status wil</w:t>
      </w:r>
      <w:r w:rsidR="00F2388A">
        <w:t>l be required upon employment.)</w:t>
      </w:r>
    </w:p>
    <w:p w:rsidR="00F2388A" w:rsidRDefault="00F2388A" w:rsidP="00381564">
      <w:r>
        <w:t>Have you ever been fired from a job or asked to resign? If yes, please provide a full explanation.</w:t>
      </w:r>
    </w:p>
    <w:p w:rsidR="00F2388A" w:rsidRDefault="00F2388A" w:rsidP="00381564"/>
    <w:p w:rsidR="00F2388A" w:rsidRDefault="00F2388A" w:rsidP="00381564">
      <w:r>
        <w:t>How many days were you absent from school or work within the past 12 months?</w:t>
      </w:r>
    </w:p>
    <w:p w:rsidR="00F2388A" w:rsidRDefault="00F2388A" w:rsidP="00381564">
      <w:r>
        <w:t>How many days were you late to school or work within the past 12 months?</w:t>
      </w:r>
    </w:p>
    <w:p w:rsidR="00F2388A" w:rsidRDefault="00F2388A" w:rsidP="00381564"/>
    <w:p w:rsidR="00F2388A" w:rsidRDefault="00F2388A" w:rsidP="00381564">
      <w:r>
        <w:t>Have you filed an application with this company before? If you have filed a previous application with this company, give date(s).</w:t>
      </w:r>
    </w:p>
    <w:p w:rsidR="00F2388A" w:rsidRDefault="00F2388A" w:rsidP="00381564"/>
    <w:p w:rsidR="00F2388A" w:rsidRDefault="00F2388A" w:rsidP="00381564">
      <w:r>
        <w:t>Have you ever pled either guilty or no contest to or been convicted of any felony, or of any crime involving honesty? (An affirmative answer will not necessarily preclude employment) If yes, give dates, places, and disposition(s).</w:t>
      </w:r>
    </w:p>
    <w:p w:rsidR="00F2388A" w:rsidRDefault="00F2388A" w:rsidP="00381564"/>
    <w:p w:rsidR="00F2388A" w:rsidRDefault="00F2388A" w:rsidP="00381564">
      <w:r>
        <w:t>Will you work overtime and/or on-call if required?</w:t>
      </w:r>
    </w:p>
    <w:p w:rsidR="00F2388A" w:rsidRDefault="00F2388A" w:rsidP="00381564">
      <w:r>
        <w:t>Will you travel?</w:t>
      </w:r>
    </w:p>
    <w:p w:rsidR="00F2388A" w:rsidRDefault="00F2388A" w:rsidP="00381564">
      <w:pPr>
        <w:rPr>
          <w:b/>
          <w:sz w:val="36"/>
          <w:u w:val="single"/>
        </w:rPr>
      </w:pPr>
      <w:r>
        <w:rPr>
          <w:b/>
          <w:sz w:val="36"/>
          <w:u w:val="single"/>
        </w:rPr>
        <w:lastRenderedPageBreak/>
        <w:t>Education</w:t>
      </w:r>
    </w:p>
    <w:p w:rsidR="00F2388A" w:rsidRDefault="00F2388A" w:rsidP="00381564">
      <w:r>
        <w:t>High School:</w:t>
      </w:r>
    </w:p>
    <w:p w:rsidR="00F2388A" w:rsidRDefault="00F2388A" w:rsidP="00381564">
      <w:r>
        <w:t>Courses Studied:</w:t>
      </w:r>
    </w:p>
    <w:p w:rsidR="00F2388A" w:rsidRDefault="00F2388A" w:rsidP="00381564">
      <w:r>
        <w:t>Completed?</w:t>
      </w:r>
    </w:p>
    <w:p w:rsidR="00F2388A" w:rsidRDefault="00F2388A" w:rsidP="00381564">
      <w:r>
        <w:t>Technical, Trade, or Business School:</w:t>
      </w:r>
    </w:p>
    <w:p w:rsidR="00F2388A" w:rsidRDefault="00F2388A" w:rsidP="00381564">
      <w:r>
        <w:t>Courses Studied:</w:t>
      </w:r>
    </w:p>
    <w:p w:rsidR="00F2388A" w:rsidRDefault="00F2388A" w:rsidP="00381564">
      <w:r>
        <w:t>Completed?</w:t>
      </w:r>
    </w:p>
    <w:p w:rsidR="00F2388A" w:rsidRDefault="00F2388A" w:rsidP="00381564">
      <w:r>
        <w:t>College:</w:t>
      </w:r>
    </w:p>
    <w:p w:rsidR="00F2388A" w:rsidRDefault="00F2388A" w:rsidP="00381564">
      <w:r>
        <w:t>Major:</w:t>
      </w:r>
    </w:p>
    <w:p w:rsidR="00F2388A" w:rsidRDefault="00F2388A" w:rsidP="00381564">
      <w:r>
        <w:t>Completed?</w:t>
      </w:r>
    </w:p>
    <w:p w:rsidR="00F2388A" w:rsidRDefault="00F2388A" w:rsidP="00381564">
      <w:r>
        <w:t>Graduate School:</w:t>
      </w:r>
    </w:p>
    <w:p w:rsidR="00F2388A" w:rsidRDefault="00F2388A" w:rsidP="00381564">
      <w:r>
        <w:t>Major:</w:t>
      </w:r>
    </w:p>
    <w:p w:rsidR="00F2388A" w:rsidRDefault="00F2388A" w:rsidP="00381564">
      <w:r>
        <w:t>Completed?</w:t>
      </w:r>
    </w:p>
    <w:p w:rsidR="00F2388A" w:rsidRDefault="00F2388A" w:rsidP="00381564">
      <w:r>
        <w:t xml:space="preserve">Other Classes including evening, part-time, and seminars: </w:t>
      </w:r>
    </w:p>
    <w:p w:rsidR="00F2388A" w:rsidRDefault="00F2388A" w:rsidP="00381564">
      <w:r>
        <w:t>Courses Studied:</w:t>
      </w:r>
    </w:p>
    <w:p w:rsidR="00F2388A" w:rsidRDefault="00F2388A" w:rsidP="00381564">
      <w:r>
        <w:t>Completed?</w:t>
      </w:r>
    </w:p>
    <w:p w:rsidR="00F2388A" w:rsidRDefault="00F2388A" w:rsidP="00381564"/>
    <w:p w:rsidR="00F2388A" w:rsidRDefault="00F2388A" w:rsidP="00381564">
      <w:r>
        <w:t>Military experience: (If inapplicable, type N/A)</w:t>
      </w:r>
    </w:p>
    <w:p w:rsidR="00F2388A" w:rsidRDefault="00F2388A" w:rsidP="00381564"/>
    <w:p w:rsidR="00F2388A" w:rsidRDefault="00971AE5" w:rsidP="00381564">
      <w:r>
        <w:t>Please list your previous work history and employers and describe your job(s) you completed:</w:t>
      </w:r>
    </w:p>
    <w:p w:rsidR="00971AE5" w:rsidRDefault="00971AE5" w:rsidP="00381564"/>
    <w:p w:rsidR="00971AE5" w:rsidRDefault="00971AE5" w:rsidP="00381564"/>
    <w:p w:rsidR="00971AE5" w:rsidRDefault="00971AE5" w:rsidP="00381564"/>
    <w:p w:rsidR="00971AE5" w:rsidRDefault="00971AE5" w:rsidP="00381564"/>
    <w:p w:rsidR="00971AE5" w:rsidRDefault="00971AE5" w:rsidP="00381564">
      <w:pPr>
        <w:rPr>
          <w:b/>
          <w:sz w:val="36"/>
          <w:szCs w:val="36"/>
          <w:u w:val="single"/>
        </w:rPr>
      </w:pPr>
      <w:r>
        <w:rPr>
          <w:b/>
          <w:sz w:val="36"/>
          <w:szCs w:val="36"/>
          <w:u w:val="single"/>
        </w:rPr>
        <w:lastRenderedPageBreak/>
        <w:t>Capabilities and Special Skills</w:t>
      </w:r>
    </w:p>
    <w:p w:rsidR="00971AE5" w:rsidRDefault="00971AE5" w:rsidP="00381564">
      <w:pPr>
        <w:rPr>
          <w:i/>
          <w:sz w:val="36"/>
          <w:szCs w:val="36"/>
        </w:rPr>
      </w:pPr>
      <w:r>
        <w:rPr>
          <w:i/>
          <w:sz w:val="36"/>
          <w:szCs w:val="36"/>
        </w:rPr>
        <w:t>Note: You may be asked specific questions, in addition to the following questions, about the functions of the particular position you are seeking. Any indication of limitation or restriction will NOT preclude employment.</w:t>
      </w:r>
    </w:p>
    <w:p w:rsidR="00971AE5" w:rsidRDefault="00971AE5" w:rsidP="00381564">
      <w:pPr>
        <w:rPr>
          <w:i/>
          <w:sz w:val="36"/>
          <w:szCs w:val="36"/>
        </w:rPr>
      </w:pPr>
    </w:p>
    <w:p w:rsidR="00971AE5" w:rsidRDefault="00971AE5" w:rsidP="00381564">
      <w:r>
        <w:t>Are you able, with or without reasonable accommodations, to:</w:t>
      </w:r>
    </w:p>
    <w:p w:rsidR="00971AE5" w:rsidRDefault="00971AE5" w:rsidP="00381564"/>
    <w:p w:rsidR="00971AE5" w:rsidRDefault="00971AE5" w:rsidP="00971AE5">
      <w:pPr>
        <w:pStyle w:val="NoSpacing"/>
      </w:pPr>
      <w:r>
        <w:t>Stand for a full 8 to 10 hour day?</w:t>
      </w:r>
    </w:p>
    <w:p w:rsidR="00971AE5" w:rsidRDefault="00971AE5" w:rsidP="00971AE5">
      <w:pPr>
        <w:pStyle w:val="NoSpacing"/>
      </w:pPr>
      <w:r>
        <w:t>Engage in repetitive bending?</w:t>
      </w:r>
    </w:p>
    <w:p w:rsidR="00971AE5" w:rsidRDefault="00971AE5" w:rsidP="00971AE5">
      <w:pPr>
        <w:pStyle w:val="NoSpacing"/>
      </w:pPr>
      <w:r>
        <w:t>Engage in repetitive twisting?</w:t>
      </w:r>
    </w:p>
    <w:p w:rsidR="00971AE5" w:rsidRDefault="00971AE5" w:rsidP="00971AE5">
      <w:pPr>
        <w:pStyle w:val="NoSpacing"/>
      </w:pPr>
      <w:r>
        <w:t>Routinely and repetitively lift up to 100 pounds to waist height?</w:t>
      </w:r>
    </w:p>
    <w:p w:rsidR="00971AE5" w:rsidRDefault="00971AE5" w:rsidP="00971AE5">
      <w:pPr>
        <w:pStyle w:val="NoSpacing"/>
      </w:pPr>
      <w:r>
        <w:t>Routinely and repetitively lift up to 50 pounds above your head?</w:t>
      </w:r>
    </w:p>
    <w:p w:rsidR="00971AE5" w:rsidRDefault="00971AE5" w:rsidP="00971AE5">
      <w:pPr>
        <w:pStyle w:val="NoSpacing"/>
      </w:pPr>
      <w:r>
        <w:t>Work overhead from scaffolds and ladders?</w:t>
      </w:r>
    </w:p>
    <w:p w:rsidR="00971AE5" w:rsidRDefault="00971AE5" w:rsidP="00381564"/>
    <w:p w:rsidR="00971AE5" w:rsidRDefault="00971AE5" w:rsidP="00381564"/>
    <w:p w:rsidR="00971AE5" w:rsidRDefault="00971AE5" w:rsidP="00381564">
      <w:r>
        <w:t>Please indicate your experience level on how well you can operate or perform the following by typing “</w:t>
      </w:r>
      <w:r w:rsidRPr="00971AE5">
        <w:rPr>
          <w:b/>
        </w:rPr>
        <w:t xml:space="preserve">Very well, </w:t>
      </w:r>
      <w:proofErr w:type="gramStart"/>
      <w:r w:rsidRPr="00971AE5">
        <w:rPr>
          <w:b/>
        </w:rPr>
        <w:t>Yes</w:t>
      </w:r>
      <w:proofErr w:type="gramEnd"/>
      <w:r w:rsidRPr="00971AE5">
        <w:rPr>
          <w:b/>
        </w:rPr>
        <w:t xml:space="preserve"> with assistance or help, Little experience/Need more training, or Never used or done before</w:t>
      </w:r>
      <w:r>
        <w:t>.”</w:t>
      </w:r>
    </w:p>
    <w:p w:rsidR="00971AE5" w:rsidRDefault="00971AE5" w:rsidP="00381564">
      <w:pPr>
        <w:rPr>
          <w:i/>
          <w:u w:val="single"/>
        </w:rPr>
      </w:pPr>
      <w:r>
        <w:rPr>
          <w:i/>
          <w:u w:val="single"/>
        </w:rPr>
        <w:t>Equipment or Task</w:t>
      </w:r>
    </w:p>
    <w:p w:rsidR="00971AE5" w:rsidRDefault="00971AE5" w:rsidP="00971AE5">
      <w:pPr>
        <w:pStyle w:val="NoSpacing"/>
      </w:pPr>
      <w:r>
        <w:t>Hydraulic Bender:</w:t>
      </w:r>
    </w:p>
    <w:p w:rsidR="00971AE5" w:rsidRDefault="00971AE5" w:rsidP="00971AE5">
      <w:pPr>
        <w:pStyle w:val="NoSpacing"/>
      </w:pPr>
      <w:r>
        <w:t xml:space="preserve">Power </w:t>
      </w:r>
      <w:proofErr w:type="spellStart"/>
      <w:r>
        <w:t>Threader</w:t>
      </w:r>
      <w:proofErr w:type="spellEnd"/>
      <w:r>
        <w:t>:</w:t>
      </w:r>
    </w:p>
    <w:p w:rsidR="00971AE5" w:rsidRDefault="00971AE5" w:rsidP="00971AE5">
      <w:pPr>
        <w:pStyle w:val="NoSpacing"/>
      </w:pPr>
      <w:r>
        <w:t>VOM Meter:</w:t>
      </w:r>
    </w:p>
    <w:p w:rsidR="00971AE5" w:rsidRDefault="00971AE5" w:rsidP="00971AE5">
      <w:pPr>
        <w:pStyle w:val="NoSpacing"/>
      </w:pPr>
      <w:r>
        <w:t>Aerial Truck:</w:t>
      </w:r>
      <w:bookmarkStart w:id="0" w:name="_GoBack"/>
      <w:bookmarkEnd w:id="0"/>
    </w:p>
    <w:p w:rsidR="00971AE5" w:rsidRDefault="00971AE5" w:rsidP="00971AE5">
      <w:pPr>
        <w:pStyle w:val="NoSpacing"/>
      </w:pPr>
      <w:r>
        <w:t>Power Trencher:</w:t>
      </w:r>
    </w:p>
    <w:p w:rsidR="00971AE5" w:rsidRDefault="00971AE5" w:rsidP="00971AE5">
      <w:pPr>
        <w:pStyle w:val="NoSpacing"/>
      </w:pPr>
      <w:r>
        <w:t>Hand Spade:</w:t>
      </w:r>
    </w:p>
    <w:p w:rsidR="00971AE5" w:rsidRDefault="00971AE5" w:rsidP="00971AE5">
      <w:pPr>
        <w:pStyle w:val="NoSpacing"/>
      </w:pPr>
      <w:r>
        <w:t>Power Puller:</w:t>
      </w:r>
    </w:p>
    <w:p w:rsidR="00971AE5" w:rsidRDefault="00971AE5" w:rsidP="00971AE5">
      <w:pPr>
        <w:pStyle w:val="NoSpacing"/>
      </w:pPr>
      <w:r>
        <w:t>Hand Bender:</w:t>
      </w:r>
    </w:p>
    <w:p w:rsidR="00971AE5" w:rsidRDefault="00971AE5" w:rsidP="00971AE5">
      <w:pPr>
        <w:pStyle w:val="NoSpacing"/>
      </w:pPr>
      <w:r>
        <w:t>Supervise People:</w:t>
      </w:r>
    </w:p>
    <w:p w:rsidR="00971AE5" w:rsidRDefault="00971AE5" w:rsidP="00971AE5">
      <w:pPr>
        <w:pStyle w:val="NoSpacing"/>
      </w:pPr>
      <w:r>
        <w:t>Work Unsupervised:</w:t>
      </w:r>
    </w:p>
    <w:p w:rsidR="00971AE5" w:rsidRPr="00971AE5" w:rsidRDefault="00971AE5" w:rsidP="00381564"/>
    <w:sectPr w:rsidR="00971AE5" w:rsidRPr="00971A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5D" w:rsidRDefault="000E1E5D" w:rsidP="00167774">
      <w:pPr>
        <w:spacing w:after="0" w:line="240" w:lineRule="auto"/>
      </w:pPr>
      <w:r>
        <w:separator/>
      </w:r>
    </w:p>
  </w:endnote>
  <w:endnote w:type="continuationSeparator" w:id="0">
    <w:p w:rsidR="000E1E5D" w:rsidRDefault="000E1E5D" w:rsidP="0016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5D" w:rsidRDefault="000E1E5D" w:rsidP="00167774">
      <w:pPr>
        <w:spacing w:after="0" w:line="240" w:lineRule="auto"/>
      </w:pPr>
      <w:r>
        <w:separator/>
      </w:r>
    </w:p>
  </w:footnote>
  <w:footnote w:type="continuationSeparator" w:id="0">
    <w:p w:rsidR="000E1E5D" w:rsidRDefault="000E1E5D" w:rsidP="0016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74" w:rsidRDefault="00167774">
    <w:pPr>
      <w:pStyle w:val="Header"/>
    </w:pPr>
    <w:r>
      <w:t>Accurate Electric</w:t>
    </w:r>
    <w:r>
      <w:tab/>
    </w:r>
    <w:r>
      <w:tab/>
      <w:t>Employment Application</w:t>
    </w:r>
  </w:p>
  <w:p w:rsidR="00167774" w:rsidRDefault="00167774">
    <w:pPr>
      <w:pStyle w:val="Header"/>
    </w:pPr>
    <w:r>
      <w:t>6901 Americana Parkway</w:t>
    </w:r>
  </w:p>
  <w:p w:rsidR="00167774" w:rsidRDefault="00167774">
    <w:pPr>
      <w:pStyle w:val="Header"/>
    </w:pPr>
    <w:r>
      <w:t>Reynoldsburg, OH 43068</w:t>
    </w:r>
  </w:p>
  <w:p w:rsidR="00167774" w:rsidRDefault="00167774">
    <w:pPr>
      <w:pStyle w:val="Header"/>
    </w:pPr>
    <w:r>
      <w:t>PH (614) 863-1844</w:t>
    </w:r>
  </w:p>
  <w:p w:rsidR="00167774" w:rsidRDefault="00167774">
    <w:pPr>
      <w:pStyle w:val="Header"/>
    </w:pPr>
    <w:r>
      <w:t>FAX (614) 759-1437</w:t>
    </w: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74"/>
    <w:rsid w:val="00011AC3"/>
    <w:rsid w:val="000257E1"/>
    <w:rsid w:val="00045B4D"/>
    <w:rsid w:val="00055ACF"/>
    <w:rsid w:val="0005632A"/>
    <w:rsid w:val="0007332D"/>
    <w:rsid w:val="0007360C"/>
    <w:rsid w:val="00094691"/>
    <w:rsid w:val="000964D9"/>
    <w:rsid w:val="000A2310"/>
    <w:rsid w:val="000A52DE"/>
    <w:rsid w:val="000A633A"/>
    <w:rsid w:val="000A6D2E"/>
    <w:rsid w:val="000B01CD"/>
    <w:rsid w:val="000B1C66"/>
    <w:rsid w:val="000D21E9"/>
    <w:rsid w:val="000E1E5D"/>
    <w:rsid w:val="000E3A68"/>
    <w:rsid w:val="000F7FA1"/>
    <w:rsid w:val="001046FB"/>
    <w:rsid w:val="00112870"/>
    <w:rsid w:val="00116D75"/>
    <w:rsid w:val="00121502"/>
    <w:rsid w:val="00122A41"/>
    <w:rsid w:val="001246A8"/>
    <w:rsid w:val="00133B15"/>
    <w:rsid w:val="00133F22"/>
    <w:rsid w:val="00137407"/>
    <w:rsid w:val="001440D5"/>
    <w:rsid w:val="0015254B"/>
    <w:rsid w:val="00152DFA"/>
    <w:rsid w:val="00166932"/>
    <w:rsid w:val="00167774"/>
    <w:rsid w:val="00184DF2"/>
    <w:rsid w:val="001B2A61"/>
    <w:rsid w:val="001B7BC0"/>
    <w:rsid w:val="001C6C40"/>
    <w:rsid w:val="001D62DD"/>
    <w:rsid w:val="001D7F1F"/>
    <w:rsid w:val="001E1FAF"/>
    <w:rsid w:val="001E4597"/>
    <w:rsid w:val="001F3049"/>
    <w:rsid w:val="001F638A"/>
    <w:rsid w:val="001F6E17"/>
    <w:rsid w:val="00205879"/>
    <w:rsid w:val="002106E6"/>
    <w:rsid w:val="00217D88"/>
    <w:rsid w:val="002243B4"/>
    <w:rsid w:val="0022441E"/>
    <w:rsid w:val="00241E40"/>
    <w:rsid w:val="0025004F"/>
    <w:rsid w:val="00264B4E"/>
    <w:rsid w:val="002659A2"/>
    <w:rsid w:val="00270FFE"/>
    <w:rsid w:val="00277534"/>
    <w:rsid w:val="002A0E93"/>
    <w:rsid w:val="002A1962"/>
    <w:rsid w:val="002E0435"/>
    <w:rsid w:val="002F130F"/>
    <w:rsid w:val="00315398"/>
    <w:rsid w:val="00324852"/>
    <w:rsid w:val="0035347B"/>
    <w:rsid w:val="0036288A"/>
    <w:rsid w:val="00370CFF"/>
    <w:rsid w:val="0038031F"/>
    <w:rsid w:val="003807BD"/>
    <w:rsid w:val="00381564"/>
    <w:rsid w:val="003D34CD"/>
    <w:rsid w:val="003D47F6"/>
    <w:rsid w:val="003D5194"/>
    <w:rsid w:val="003E26F5"/>
    <w:rsid w:val="003E4621"/>
    <w:rsid w:val="003E4C6A"/>
    <w:rsid w:val="003F38F9"/>
    <w:rsid w:val="0041129B"/>
    <w:rsid w:val="004116B4"/>
    <w:rsid w:val="004214C5"/>
    <w:rsid w:val="00425DA8"/>
    <w:rsid w:val="00432748"/>
    <w:rsid w:val="00444D25"/>
    <w:rsid w:val="004458D7"/>
    <w:rsid w:val="004A157B"/>
    <w:rsid w:val="004A4F10"/>
    <w:rsid w:val="004B37A6"/>
    <w:rsid w:val="004C2848"/>
    <w:rsid w:val="004C2B09"/>
    <w:rsid w:val="004C5C94"/>
    <w:rsid w:val="004E014C"/>
    <w:rsid w:val="00514073"/>
    <w:rsid w:val="005248E4"/>
    <w:rsid w:val="00526BB7"/>
    <w:rsid w:val="00530077"/>
    <w:rsid w:val="0053144B"/>
    <w:rsid w:val="0054356C"/>
    <w:rsid w:val="005447C8"/>
    <w:rsid w:val="0055401E"/>
    <w:rsid w:val="00560A8F"/>
    <w:rsid w:val="00572978"/>
    <w:rsid w:val="00581A38"/>
    <w:rsid w:val="00585EDC"/>
    <w:rsid w:val="00591A04"/>
    <w:rsid w:val="00594B32"/>
    <w:rsid w:val="005A4EE4"/>
    <w:rsid w:val="005B60FD"/>
    <w:rsid w:val="005C4259"/>
    <w:rsid w:val="005D15DA"/>
    <w:rsid w:val="005D3138"/>
    <w:rsid w:val="005D673F"/>
    <w:rsid w:val="005E2292"/>
    <w:rsid w:val="005E3DE2"/>
    <w:rsid w:val="0060038A"/>
    <w:rsid w:val="0060130B"/>
    <w:rsid w:val="006029F6"/>
    <w:rsid w:val="0060563D"/>
    <w:rsid w:val="00611DD5"/>
    <w:rsid w:val="00617647"/>
    <w:rsid w:val="00622F83"/>
    <w:rsid w:val="00623342"/>
    <w:rsid w:val="006236A7"/>
    <w:rsid w:val="00623844"/>
    <w:rsid w:val="00641DCF"/>
    <w:rsid w:val="00650CE4"/>
    <w:rsid w:val="00664811"/>
    <w:rsid w:val="006746B3"/>
    <w:rsid w:val="0068158B"/>
    <w:rsid w:val="00691B6C"/>
    <w:rsid w:val="00696AFC"/>
    <w:rsid w:val="006A22BB"/>
    <w:rsid w:val="006C773A"/>
    <w:rsid w:val="006D0AB5"/>
    <w:rsid w:val="006D5F42"/>
    <w:rsid w:val="006E3EC5"/>
    <w:rsid w:val="0070043E"/>
    <w:rsid w:val="0070311D"/>
    <w:rsid w:val="00703BEC"/>
    <w:rsid w:val="00711802"/>
    <w:rsid w:val="0072327F"/>
    <w:rsid w:val="0073562D"/>
    <w:rsid w:val="00746D17"/>
    <w:rsid w:val="00755F65"/>
    <w:rsid w:val="007561D1"/>
    <w:rsid w:val="00761C8A"/>
    <w:rsid w:val="00762EB4"/>
    <w:rsid w:val="00774E0B"/>
    <w:rsid w:val="00780040"/>
    <w:rsid w:val="00781225"/>
    <w:rsid w:val="007924B2"/>
    <w:rsid w:val="007952B2"/>
    <w:rsid w:val="00795EFC"/>
    <w:rsid w:val="007B4AB9"/>
    <w:rsid w:val="007B5FF8"/>
    <w:rsid w:val="007D20EB"/>
    <w:rsid w:val="007D5632"/>
    <w:rsid w:val="007E4FD9"/>
    <w:rsid w:val="007E5396"/>
    <w:rsid w:val="007F625C"/>
    <w:rsid w:val="00800754"/>
    <w:rsid w:val="008119D8"/>
    <w:rsid w:val="0082292C"/>
    <w:rsid w:val="00826CD7"/>
    <w:rsid w:val="008404A2"/>
    <w:rsid w:val="008476C8"/>
    <w:rsid w:val="00847A81"/>
    <w:rsid w:val="00855FCA"/>
    <w:rsid w:val="00861227"/>
    <w:rsid w:val="00862543"/>
    <w:rsid w:val="00872610"/>
    <w:rsid w:val="0088441B"/>
    <w:rsid w:val="008921F0"/>
    <w:rsid w:val="00896174"/>
    <w:rsid w:val="008A2073"/>
    <w:rsid w:val="008A3AD5"/>
    <w:rsid w:val="008C10E7"/>
    <w:rsid w:val="008C3CF5"/>
    <w:rsid w:val="008D14F5"/>
    <w:rsid w:val="008E5722"/>
    <w:rsid w:val="008E5C8B"/>
    <w:rsid w:val="008E6F11"/>
    <w:rsid w:val="008F172B"/>
    <w:rsid w:val="008F1B3E"/>
    <w:rsid w:val="008F3961"/>
    <w:rsid w:val="009000F7"/>
    <w:rsid w:val="009006E4"/>
    <w:rsid w:val="009033BC"/>
    <w:rsid w:val="0090610D"/>
    <w:rsid w:val="00907842"/>
    <w:rsid w:val="00910351"/>
    <w:rsid w:val="0091112D"/>
    <w:rsid w:val="00917F56"/>
    <w:rsid w:val="0092152C"/>
    <w:rsid w:val="00932C9E"/>
    <w:rsid w:val="00952699"/>
    <w:rsid w:val="00957731"/>
    <w:rsid w:val="00971AE5"/>
    <w:rsid w:val="00972B99"/>
    <w:rsid w:val="00977849"/>
    <w:rsid w:val="009824F5"/>
    <w:rsid w:val="00984102"/>
    <w:rsid w:val="00986945"/>
    <w:rsid w:val="00991825"/>
    <w:rsid w:val="00992334"/>
    <w:rsid w:val="00996EC9"/>
    <w:rsid w:val="009B0BD4"/>
    <w:rsid w:val="009B4A7F"/>
    <w:rsid w:val="009B4BBF"/>
    <w:rsid w:val="009B62D7"/>
    <w:rsid w:val="009C23E5"/>
    <w:rsid w:val="009D397F"/>
    <w:rsid w:val="009D7AB7"/>
    <w:rsid w:val="00A070FD"/>
    <w:rsid w:val="00A13AE9"/>
    <w:rsid w:val="00A1459A"/>
    <w:rsid w:val="00A24AC6"/>
    <w:rsid w:val="00A2526F"/>
    <w:rsid w:val="00A376C6"/>
    <w:rsid w:val="00A54769"/>
    <w:rsid w:val="00A566C3"/>
    <w:rsid w:val="00A658F0"/>
    <w:rsid w:val="00A76ECD"/>
    <w:rsid w:val="00A81395"/>
    <w:rsid w:val="00A86FBD"/>
    <w:rsid w:val="00A917E2"/>
    <w:rsid w:val="00A93C48"/>
    <w:rsid w:val="00A95D5D"/>
    <w:rsid w:val="00A960CC"/>
    <w:rsid w:val="00A96CAB"/>
    <w:rsid w:val="00AA1A4C"/>
    <w:rsid w:val="00AA6516"/>
    <w:rsid w:val="00AA75FB"/>
    <w:rsid w:val="00AC072F"/>
    <w:rsid w:val="00AC50F0"/>
    <w:rsid w:val="00AE19A7"/>
    <w:rsid w:val="00AE512C"/>
    <w:rsid w:val="00AE5D9C"/>
    <w:rsid w:val="00B178EA"/>
    <w:rsid w:val="00B307C8"/>
    <w:rsid w:val="00B324EB"/>
    <w:rsid w:val="00B74C1E"/>
    <w:rsid w:val="00B75AE7"/>
    <w:rsid w:val="00B86440"/>
    <w:rsid w:val="00B942B7"/>
    <w:rsid w:val="00BC5851"/>
    <w:rsid w:val="00BC5FF7"/>
    <w:rsid w:val="00BD2CE6"/>
    <w:rsid w:val="00BD32BE"/>
    <w:rsid w:val="00BE2EBE"/>
    <w:rsid w:val="00BF1110"/>
    <w:rsid w:val="00BF29D4"/>
    <w:rsid w:val="00BF46DB"/>
    <w:rsid w:val="00C04BB1"/>
    <w:rsid w:val="00C33FB7"/>
    <w:rsid w:val="00C43B2D"/>
    <w:rsid w:val="00C440E8"/>
    <w:rsid w:val="00C47259"/>
    <w:rsid w:val="00C50E18"/>
    <w:rsid w:val="00C7116C"/>
    <w:rsid w:val="00C772FB"/>
    <w:rsid w:val="00C9633D"/>
    <w:rsid w:val="00C96673"/>
    <w:rsid w:val="00CA7132"/>
    <w:rsid w:val="00CC3EE0"/>
    <w:rsid w:val="00CD1D7E"/>
    <w:rsid w:val="00CF340F"/>
    <w:rsid w:val="00D01821"/>
    <w:rsid w:val="00D27EA4"/>
    <w:rsid w:val="00D35896"/>
    <w:rsid w:val="00D44335"/>
    <w:rsid w:val="00D447E6"/>
    <w:rsid w:val="00D45B38"/>
    <w:rsid w:val="00D569D1"/>
    <w:rsid w:val="00D604BD"/>
    <w:rsid w:val="00D65F52"/>
    <w:rsid w:val="00D744B6"/>
    <w:rsid w:val="00DD7D85"/>
    <w:rsid w:val="00DE2393"/>
    <w:rsid w:val="00DE68D1"/>
    <w:rsid w:val="00DF4B8E"/>
    <w:rsid w:val="00E00AA0"/>
    <w:rsid w:val="00E07218"/>
    <w:rsid w:val="00E100FB"/>
    <w:rsid w:val="00E13165"/>
    <w:rsid w:val="00E36CD1"/>
    <w:rsid w:val="00E445B8"/>
    <w:rsid w:val="00E45283"/>
    <w:rsid w:val="00E455EB"/>
    <w:rsid w:val="00E51160"/>
    <w:rsid w:val="00E5209F"/>
    <w:rsid w:val="00E64822"/>
    <w:rsid w:val="00E67D7E"/>
    <w:rsid w:val="00E727DE"/>
    <w:rsid w:val="00E738C3"/>
    <w:rsid w:val="00E77528"/>
    <w:rsid w:val="00E82AFD"/>
    <w:rsid w:val="00E875D0"/>
    <w:rsid w:val="00E87DD1"/>
    <w:rsid w:val="00E94EA5"/>
    <w:rsid w:val="00EA2B23"/>
    <w:rsid w:val="00EB375D"/>
    <w:rsid w:val="00EB6345"/>
    <w:rsid w:val="00EC7790"/>
    <w:rsid w:val="00ED0C40"/>
    <w:rsid w:val="00ED52E6"/>
    <w:rsid w:val="00EE0DC8"/>
    <w:rsid w:val="00EE3BF0"/>
    <w:rsid w:val="00EE4728"/>
    <w:rsid w:val="00EE7C76"/>
    <w:rsid w:val="00EF3A9C"/>
    <w:rsid w:val="00F01846"/>
    <w:rsid w:val="00F01D45"/>
    <w:rsid w:val="00F02E72"/>
    <w:rsid w:val="00F2082E"/>
    <w:rsid w:val="00F22583"/>
    <w:rsid w:val="00F22E10"/>
    <w:rsid w:val="00F2388A"/>
    <w:rsid w:val="00F27329"/>
    <w:rsid w:val="00F27EF8"/>
    <w:rsid w:val="00F35F61"/>
    <w:rsid w:val="00F63296"/>
    <w:rsid w:val="00F84EF2"/>
    <w:rsid w:val="00F92CBE"/>
    <w:rsid w:val="00F96BC8"/>
    <w:rsid w:val="00FB1A81"/>
    <w:rsid w:val="00FD026E"/>
    <w:rsid w:val="00FD5524"/>
    <w:rsid w:val="00FD6297"/>
    <w:rsid w:val="00FD661E"/>
    <w:rsid w:val="00FF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774"/>
  </w:style>
  <w:style w:type="paragraph" w:styleId="Footer">
    <w:name w:val="footer"/>
    <w:basedOn w:val="Normal"/>
    <w:link w:val="FooterChar"/>
    <w:uiPriority w:val="99"/>
    <w:unhideWhenUsed/>
    <w:rsid w:val="0016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774"/>
  </w:style>
  <w:style w:type="paragraph" w:styleId="BalloonText">
    <w:name w:val="Balloon Text"/>
    <w:basedOn w:val="Normal"/>
    <w:link w:val="BalloonTextChar"/>
    <w:uiPriority w:val="99"/>
    <w:semiHidden/>
    <w:unhideWhenUsed/>
    <w:rsid w:val="0016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774"/>
    <w:rPr>
      <w:rFonts w:ascii="Tahoma" w:hAnsi="Tahoma" w:cs="Tahoma"/>
      <w:sz w:val="16"/>
      <w:szCs w:val="16"/>
    </w:rPr>
  </w:style>
  <w:style w:type="paragraph" w:styleId="NoSpacing">
    <w:name w:val="No Spacing"/>
    <w:uiPriority w:val="1"/>
    <w:qFormat/>
    <w:rsid w:val="00971A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774"/>
  </w:style>
  <w:style w:type="paragraph" w:styleId="Footer">
    <w:name w:val="footer"/>
    <w:basedOn w:val="Normal"/>
    <w:link w:val="FooterChar"/>
    <w:uiPriority w:val="99"/>
    <w:unhideWhenUsed/>
    <w:rsid w:val="0016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774"/>
  </w:style>
  <w:style w:type="paragraph" w:styleId="BalloonText">
    <w:name w:val="Balloon Text"/>
    <w:basedOn w:val="Normal"/>
    <w:link w:val="BalloonTextChar"/>
    <w:uiPriority w:val="99"/>
    <w:semiHidden/>
    <w:unhideWhenUsed/>
    <w:rsid w:val="00167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774"/>
    <w:rPr>
      <w:rFonts w:ascii="Tahoma" w:hAnsi="Tahoma" w:cs="Tahoma"/>
      <w:sz w:val="16"/>
      <w:szCs w:val="16"/>
    </w:rPr>
  </w:style>
  <w:style w:type="paragraph" w:styleId="NoSpacing">
    <w:name w:val="No Spacing"/>
    <w:uiPriority w:val="1"/>
    <w:qFormat/>
    <w:rsid w:val="00971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Mendoza</dc:creator>
  <cp:lastModifiedBy>Matt Mendoza</cp:lastModifiedBy>
  <cp:revision>2</cp:revision>
  <dcterms:created xsi:type="dcterms:W3CDTF">2018-04-12T17:11:00Z</dcterms:created>
  <dcterms:modified xsi:type="dcterms:W3CDTF">2018-04-13T18:01:00Z</dcterms:modified>
</cp:coreProperties>
</file>